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1960" w14:textId="096A06E9" w:rsidR="00243493" w:rsidRDefault="008935A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 этап</w:t>
      </w:r>
    </w:p>
    <w:p w14:paraId="4397D94F" w14:textId="4C1FCEEF" w:rsidR="00E13CBF" w:rsidRDefault="00DF0CB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t>Рентгенология</w:t>
      </w:r>
    </w:p>
    <w:p w14:paraId="010A56BD" w14:textId="361E038B" w:rsidR="00243493" w:rsidRPr="00E13CBF" w:rsidRDefault="00DF0C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8935A5" w:rsidRPr="00E13C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3CBF" w:rsidRPr="00E13CB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935A5" w:rsidRPr="00E13C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E13CBF" w:rsidRPr="00E13CB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0"/>
        <w:gridCol w:w="1853"/>
      </w:tblGrid>
      <w:tr w:rsidR="00DF0CB2" w:rsidRPr="00E13CBF" w14:paraId="18D311F8" w14:textId="77777777" w:rsidTr="008935A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E427E" w14:textId="32CED506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B2">
              <w:rPr>
                <w:rFonts w:ascii="Times New Roman" w:hAnsi="Times New Roman" w:cs="Times New Roman"/>
              </w:rPr>
              <w:t>Аржанова Татьяна Викторовна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873C" w14:textId="77777777" w:rsidR="00DF0CB2" w:rsidRPr="00E13CBF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D542" w14:textId="2754A885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7E52FE4F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50FBD" w14:textId="7B5DD80E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B2">
              <w:rPr>
                <w:rFonts w:ascii="Times New Roman" w:hAnsi="Times New Roman" w:cs="Times New Roman"/>
              </w:rPr>
              <w:t>Барановская Татьяна Валерьевна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ABC9" w14:textId="6B5D0358" w:rsidR="00DF0CB2" w:rsidRPr="00E13CBF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02E0A" w14:textId="0834D95E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316361E0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3243E" w14:textId="7A1499C4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B2">
              <w:rPr>
                <w:rFonts w:ascii="Times New Roman" w:hAnsi="Times New Roman" w:cs="Times New Roman"/>
              </w:rPr>
              <w:t>Виноградова Марина Викторовна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24EFE" w14:textId="1BE06FD7" w:rsidR="00DF0CB2" w:rsidRPr="00E13CBF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3267" w14:textId="4D1B12C2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2D61C7FA" w14:textId="77777777" w:rsidTr="008935A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E9AA7" w14:textId="777A4598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B2">
              <w:rPr>
                <w:rFonts w:ascii="Times New Roman" w:hAnsi="Times New Roman" w:cs="Times New Roman"/>
              </w:rPr>
              <w:t xml:space="preserve">Воронова Татьяна </w:t>
            </w:r>
            <w:proofErr w:type="spellStart"/>
            <w:r w:rsidRPr="00DF0CB2">
              <w:rPr>
                <w:rFonts w:ascii="Times New Roman" w:hAnsi="Times New Roman" w:cs="Times New Roman"/>
              </w:rPr>
              <w:t>Руфимовна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CF0F" w14:textId="0AC01478" w:rsidR="00DF0CB2" w:rsidRPr="00E13CBF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75CDA" w14:textId="281D4522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6297AFD6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17ED1" w14:textId="55441CCE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B2">
              <w:rPr>
                <w:rFonts w:ascii="Times New Roman" w:hAnsi="Times New Roman" w:cs="Times New Roman"/>
              </w:rPr>
              <w:t>Вурганова</w:t>
            </w:r>
            <w:proofErr w:type="spellEnd"/>
            <w:r w:rsidRPr="00DF0CB2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C5DC" w14:textId="2FD3DEED" w:rsidR="00DF0CB2" w:rsidRPr="00E13CBF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49A9" w14:textId="2CEAA915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584AE9BE" w14:textId="77777777" w:rsidTr="008935A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17D9B" w14:textId="192D939D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B2">
              <w:rPr>
                <w:rFonts w:ascii="Times New Roman" w:hAnsi="Times New Roman" w:cs="Times New Roman"/>
              </w:rPr>
              <w:t>Гавриченкова</w:t>
            </w:r>
            <w:proofErr w:type="spellEnd"/>
            <w:r w:rsidRPr="00DF0CB2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C8D7C" w14:textId="7088E8A6" w:rsidR="00DF0CB2" w:rsidRPr="00E13CBF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905D" w14:textId="682E33E3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405D95B8" w14:textId="77777777" w:rsidTr="008935A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FED1B" w14:textId="7103BB70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CB2">
              <w:rPr>
                <w:rFonts w:ascii="Times New Roman" w:hAnsi="Times New Roman" w:cs="Times New Roman"/>
              </w:rPr>
              <w:t xml:space="preserve">Забелина Дарья </w:t>
            </w:r>
            <w:proofErr w:type="spellStart"/>
            <w:r w:rsidRPr="00DF0CB2">
              <w:rPr>
                <w:rFonts w:ascii="Times New Roman" w:hAnsi="Times New Roman" w:cs="Times New Roman"/>
              </w:rPr>
              <w:t>Алеговна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7F356" w14:textId="6F507446" w:rsidR="00DF0CB2" w:rsidRPr="00E13CBF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EEB82" w14:textId="4F8976D6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5FBA61CE" w14:textId="77777777" w:rsidTr="008935A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10717" w14:textId="60EA2BF4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CB2">
              <w:rPr>
                <w:rFonts w:ascii="Times New Roman" w:hAnsi="Times New Roman" w:cs="Times New Roman"/>
              </w:rPr>
              <w:t>Захаров Павел Романович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0280" w14:textId="70DD2F4C" w:rsidR="00DF0CB2" w:rsidRPr="00E13CBF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EE02A" w14:textId="67A0D4BE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657A0588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61370" w14:textId="61A89700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B2">
              <w:rPr>
                <w:rFonts w:ascii="Times New Roman" w:hAnsi="Times New Roman" w:cs="Times New Roman"/>
              </w:rPr>
              <w:t>Каторгин</w:t>
            </w:r>
            <w:proofErr w:type="spellEnd"/>
            <w:r w:rsidRPr="00DF0CB2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7B5E" w14:textId="541630C9" w:rsidR="00DF0CB2" w:rsidRPr="00DF0CB2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D8A29" w14:textId="660C7592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22223BC9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A41BB" w14:textId="1BB5B750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CB2">
              <w:rPr>
                <w:rFonts w:ascii="Times New Roman" w:hAnsi="Times New Roman" w:cs="Times New Roman"/>
              </w:rPr>
              <w:t>Козлова Ольга Владимировна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852AA" w14:textId="5CEED7E7" w:rsidR="00DF0CB2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81249" w14:textId="070741BA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6AFA5810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40C7" w14:textId="25464983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CB2">
              <w:rPr>
                <w:rFonts w:ascii="Times New Roman" w:hAnsi="Times New Roman" w:cs="Times New Roman"/>
              </w:rPr>
              <w:t>Лысенков Вячеслав Иванович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E4F1" w14:textId="5E54E15D" w:rsidR="00DF0CB2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0B270" w14:textId="3C712E53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DF0CB2" w:rsidRPr="00E13CBF" w14:paraId="680423A3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8A8BD" w14:textId="147EEB14" w:rsidR="00DF0CB2" w:rsidRPr="00DF0CB2" w:rsidRDefault="00DF0CB2" w:rsidP="00DF0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0CB2">
              <w:rPr>
                <w:rFonts w:ascii="Times New Roman" w:hAnsi="Times New Roman" w:cs="Times New Roman"/>
              </w:rPr>
              <w:t>Мозалькова</w:t>
            </w:r>
            <w:proofErr w:type="spellEnd"/>
            <w:r w:rsidRPr="00DF0CB2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3195" w14:textId="0FE831D3" w:rsidR="00DF0CB2" w:rsidRDefault="00DF0CB2" w:rsidP="00DF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0C937" w14:textId="5D0AF101" w:rsidR="00DF0CB2" w:rsidRPr="00E13CBF" w:rsidRDefault="00DF0CB2" w:rsidP="00D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5E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</w:tbl>
    <w:p w14:paraId="2109C448" w14:textId="77777777" w:rsidR="00243493" w:rsidRDefault="00243493">
      <w:pPr>
        <w:rPr>
          <w:rFonts w:ascii="Times New Roman" w:eastAsia="Times New Roman" w:hAnsi="Times New Roman" w:cs="Times New Roman"/>
          <w:sz w:val="28"/>
        </w:rPr>
      </w:pPr>
    </w:p>
    <w:p w14:paraId="0EBBC604" w14:textId="77777777" w:rsidR="00243493" w:rsidRDefault="00243493">
      <w:pPr>
        <w:spacing w:after="200" w:line="276" w:lineRule="auto"/>
        <w:rPr>
          <w:rFonts w:ascii="Calibri" w:eastAsia="Calibri" w:hAnsi="Calibri" w:cs="Calibri"/>
        </w:rPr>
      </w:pPr>
    </w:p>
    <w:sectPr w:rsidR="0024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93"/>
    <w:rsid w:val="00243493"/>
    <w:rsid w:val="008935A5"/>
    <w:rsid w:val="00DF0CB2"/>
    <w:rsid w:val="00E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154"/>
  <w15:docId w15:val="{04E46639-0E07-428E-92F4-1ED73C9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ddddd ffddd</cp:lastModifiedBy>
  <cp:revision>2</cp:revision>
  <dcterms:created xsi:type="dcterms:W3CDTF">2022-02-04T09:29:00Z</dcterms:created>
  <dcterms:modified xsi:type="dcterms:W3CDTF">2022-02-04T09:29:00Z</dcterms:modified>
</cp:coreProperties>
</file>